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1BD1" w14:textId="5CEC94AC" w:rsidR="000258E9" w:rsidRDefault="00E477B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E477B9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January 2024 </w:t>
      </w:r>
    </w:p>
    <w:p w14:paraId="3AB4C22E" w14:textId="2EB89291" w:rsidR="000258E9" w:rsidRPr="000258E9" w:rsidRDefault="000258E9" w:rsidP="000258E9">
      <w:pPr>
        <w:pStyle w:val="NormalWeb"/>
        <w:jc w:val="center"/>
      </w:pPr>
      <w:r>
        <w:rPr>
          <w:noProof/>
        </w:rPr>
        <w:drawing>
          <wp:inline distT="0" distB="0" distL="0" distR="0" wp14:anchorId="0503E364" wp14:editId="25DC3597">
            <wp:extent cx="3057525" cy="5423235"/>
            <wp:effectExtent l="0" t="0" r="0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10227" b="10346"/>
                    <a:stretch/>
                  </pic:blipFill>
                  <pic:spPr bwMode="auto">
                    <a:xfrm flipH="1">
                      <a:off x="0" y="0"/>
                      <a:ext cx="3070691" cy="544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AF9A54" w14:textId="1D388AB4" w:rsidR="00E477B9" w:rsidRDefault="00E477B9">
      <w:pPr>
        <w:rPr>
          <w:sz w:val="28"/>
          <w:szCs w:val="28"/>
        </w:rPr>
      </w:pPr>
      <w:r>
        <w:rPr>
          <w:sz w:val="28"/>
          <w:szCs w:val="28"/>
        </w:rPr>
        <w:t xml:space="preserve">Hello everyone and a very Happy New Year, </w:t>
      </w:r>
    </w:p>
    <w:p w14:paraId="02827F85" w14:textId="058438BD" w:rsidR="00E477B9" w:rsidRDefault="00E477B9">
      <w:pPr>
        <w:rPr>
          <w:sz w:val="28"/>
          <w:szCs w:val="28"/>
        </w:rPr>
      </w:pPr>
      <w:r>
        <w:rPr>
          <w:sz w:val="28"/>
          <w:szCs w:val="28"/>
        </w:rPr>
        <w:tab/>
        <w:t>How did everyone’s celebrations go? Hope you all managed to stay away and enjoy the fireworks display or whatever you do to celebrate the new year. I personally would usually be all snuggled up in my pjs and more than likely asleep!!</w:t>
      </w:r>
    </w:p>
    <w:p w14:paraId="4C8359AD" w14:textId="4DF6CF8A" w:rsidR="00E477B9" w:rsidRDefault="00E477B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As you all know, Brendan and I were in Sydney for New Years and OMG. I was honestly speechless while watching the fireworks display. It went on for 12 whole minutes. It was beautiful. It was so worth the trip up and that is a major thing ticked off both our bucket lists. </w:t>
      </w:r>
    </w:p>
    <w:p w14:paraId="628707B1" w14:textId="304C8DC1" w:rsidR="00E477B9" w:rsidRDefault="00E477B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When Brendan and I decided to go we also decided to </w:t>
      </w:r>
      <w:r w:rsidR="001F12A9">
        <w:rPr>
          <w:sz w:val="28"/>
          <w:szCs w:val="28"/>
        </w:rPr>
        <w:t xml:space="preserve">treat ourselves </w:t>
      </w:r>
      <w:r>
        <w:rPr>
          <w:sz w:val="28"/>
          <w:szCs w:val="28"/>
        </w:rPr>
        <w:t xml:space="preserve">and book somewhere along the harbour to watch the fireworks. Let me tell you, I am so glad we did. The free view zones scattered along the harbour and heading towards the city were chocker-blocked. People had been queuing since 5am just to grab a spot to watch and sat there ALL DAY! Would you be well!!! </w:t>
      </w:r>
      <w:r w:rsidR="00D95BA3">
        <w:rPr>
          <w:sz w:val="28"/>
          <w:szCs w:val="28"/>
        </w:rPr>
        <w:t xml:space="preserve">Sitting there for 18+ hours just to watch 12 minutes of fireworks… As much as I like fireworks, there is not a chance I would do that! I think over 1 million people were in Sydney to view the fireworks that night. </w:t>
      </w:r>
    </w:p>
    <w:p w14:paraId="3B181426" w14:textId="5EC9781E" w:rsidR="00D95BA3" w:rsidRDefault="00D95BA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Sydney had a full schedule planned for the night. At 8:30pm the smoking ceremony began to commemorate the First Nations People of the land, at 9pm there was a kids fireworks display that went on for 7 minutes, then at 10pm there was a light show where all the boats sitting on the harbour water lit up in bright colours (pink was the special one to highlight an awareness for a cancer cure), then finally the big spectacle at midnight. </w:t>
      </w:r>
    </w:p>
    <w:p w14:paraId="36DCE25B" w14:textId="31489818" w:rsidR="00D95BA3" w:rsidRPr="001F12A9" w:rsidRDefault="00D95BA3">
      <w:pPr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>
        <w:rPr>
          <w:sz w:val="28"/>
          <w:szCs w:val="28"/>
        </w:rPr>
        <w:tab/>
        <w:t>Brendan and I have both agreed that Sydney is nice, but we personally think Melbourne is better (not biased in any way). Sydney is a must to visit while in Australia, but I am glad we don’t live there. I found it a lot more expensive than Melbourne</w:t>
      </w:r>
      <w:r w:rsidR="001F12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public transport is not as </w:t>
      </w:r>
      <w:r w:rsidR="001F12A9">
        <w:rPr>
          <w:sz w:val="28"/>
          <w:szCs w:val="28"/>
        </w:rPr>
        <w:t xml:space="preserve">good, and everything closes very early which is not ideal. </w:t>
      </w:r>
    </w:p>
    <w:p w14:paraId="1716EF7E" w14:textId="2693F23C" w:rsidR="00D95BA3" w:rsidRDefault="00D95BA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Glad to be back home now and getting back to a routine. I am very excited to let you all know that I am now the Swim Co-Ordinator of South Pacific St Kilda (where I taught swimming lessons before going to the farm). I start tomorrow and I am working alongside Harry who is the current swim co-ordinator. We are going to become the A team and hopefully progress the swim school. This position is a managerial position, so it is very exciting. </w:t>
      </w:r>
      <w:r w:rsidR="001F12A9">
        <w:rPr>
          <w:sz w:val="28"/>
          <w:szCs w:val="28"/>
        </w:rPr>
        <w:t>Hopefully</w:t>
      </w:r>
      <w:r>
        <w:rPr>
          <w:sz w:val="28"/>
          <w:szCs w:val="28"/>
        </w:rPr>
        <w:t xml:space="preserve"> it will </w:t>
      </w:r>
      <w:r w:rsidR="001F12A9">
        <w:rPr>
          <w:sz w:val="28"/>
          <w:szCs w:val="28"/>
        </w:rPr>
        <w:t xml:space="preserve">be of </w:t>
      </w:r>
      <w:r>
        <w:rPr>
          <w:sz w:val="28"/>
          <w:szCs w:val="28"/>
        </w:rPr>
        <w:t>benefit in my future career</w:t>
      </w:r>
      <w:r w:rsidR="001F12A9">
        <w:rPr>
          <w:sz w:val="28"/>
          <w:szCs w:val="28"/>
        </w:rPr>
        <w:t xml:space="preserve">, including if I ever want to return to college for a Masters. </w:t>
      </w:r>
    </w:p>
    <w:p w14:paraId="5E74E41E" w14:textId="66EB7702" w:rsidR="000258E9" w:rsidRDefault="000258E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See you soon. </w:t>
      </w:r>
    </w:p>
    <w:p w14:paraId="56B52AE2" w14:textId="4EE27211" w:rsidR="000258E9" w:rsidRDefault="000258E9">
      <w:pPr>
        <w:rPr>
          <w:sz w:val="28"/>
          <w:szCs w:val="28"/>
        </w:rPr>
      </w:pPr>
      <w:r>
        <w:rPr>
          <w:sz w:val="28"/>
          <w:szCs w:val="28"/>
        </w:rPr>
        <w:t xml:space="preserve">Love, </w:t>
      </w:r>
    </w:p>
    <w:p w14:paraId="63B68705" w14:textId="4DAC14A0" w:rsidR="000258E9" w:rsidRDefault="000258E9">
      <w:pPr>
        <w:rPr>
          <w:sz w:val="28"/>
          <w:szCs w:val="28"/>
        </w:rPr>
      </w:pPr>
      <w:r>
        <w:rPr>
          <w:sz w:val="28"/>
          <w:szCs w:val="28"/>
        </w:rPr>
        <w:t xml:space="preserve">Ciara </w:t>
      </w:r>
    </w:p>
    <w:p w14:paraId="6159D530" w14:textId="26CD1FB3" w:rsidR="000258E9" w:rsidRPr="00E477B9" w:rsidRDefault="000258E9">
      <w:pPr>
        <w:rPr>
          <w:sz w:val="28"/>
          <w:szCs w:val="28"/>
        </w:rPr>
      </w:pPr>
      <w:r>
        <w:rPr>
          <w:sz w:val="28"/>
          <w:szCs w:val="28"/>
        </w:rPr>
        <w:t>xxx</w:t>
      </w:r>
    </w:p>
    <w:sectPr w:rsidR="000258E9" w:rsidRPr="00E47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19"/>
    <w:rsid w:val="000258E9"/>
    <w:rsid w:val="001F12A9"/>
    <w:rsid w:val="00295319"/>
    <w:rsid w:val="005B2290"/>
    <w:rsid w:val="00D95BA3"/>
    <w:rsid w:val="00E476CC"/>
    <w:rsid w:val="00E477B9"/>
    <w:rsid w:val="00F5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8638E"/>
  <w15:chartTrackingRefBased/>
  <w15:docId w15:val="{0CDCC731-E779-4DAF-B116-4B3425F3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31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31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31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31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319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31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319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31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319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95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31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31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9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319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2953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3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319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9531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2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E"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Kelly</dc:creator>
  <cp:keywords/>
  <dc:description/>
  <cp:lastModifiedBy>Patrice Dowling</cp:lastModifiedBy>
  <cp:revision>2</cp:revision>
  <dcterms:created xsi:type="dcterms:W3CDTF">2024-01-22T10:54:00Z</dcterms:created>
  <dcterms:modified xsi:type="dcterms:W3CDTF">2024-01-22T10:54:00Z</dcterms:modified>
</cp:coreProperties>
</file>